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711" w14:textId="37437B94" w:rsidR="006F72B3" w:rsidRPr="001C36DB" w:rsidRDefault="004E01B2" w:rsidP="006F72B3">
      <w:pPr>
        <w:pStyle w:val="Default"/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Great Dunham</w:t>
      </w:r>
      <w:r w:rsidR="006F72B3" w:rsidRPr="001C36DB">
        <w:rPr>
          <w:b/>
          <w:bCs/>
          <w:sz w:val="36"/>
          <w:szCs w:val="36"/>
        </w:rPr>
        <w:t xml:space="preserve"> Parish Council</w:t>
      </w:r>
    </w:p>
    <w:p w14:paraId="6D80325B" w14:textId="77777777" w:rsidR="006F72B3" w:rsidRPr="001C36DB" w:rsidRDefault="006F72B3" w:rsidP="006F72B3">
      <w:pPr>
        <w:pStyle w:val="Default"/>
        <w:rPr>
          <w:rFonts w:asciiTheme="minorHAnsi" w:hAnsiTheme="minorHAnsi" w:cstheme="minorHAnsi"/>
        </w:rPr>
      </w:pPr>
    </w:p>
    <w:p w14:paraId="6A18BE93" w14:textId="25CC0869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Councillors are hereby summoned to attend a Full Council meeting of </w:t>
      </w:r>
      <w:r w:rsidR="004E01B2">
        <w:rPr>
          <w:rFonts w:ascii="Times New Roman" w:hAnsi="Times New Roman" w:cs="Times New Roman"/>
          <w:sz w:val="28"/>
          <w:szCs w:val="28"/>
        </w:rPr>
        <w:t>Great Dunham</w:t>
      </w:r>
      <w:r w:rsidRPr="00267E41">
        <w:rPr>
          <w:rFonts w:ascii="Times New Roman" w:hAnsi="Times New Roman" w:cs="Times New Roman"/>
          <w:sz w:val="28"/>
          <w:szCs w:val="28"/>
        </w:rPr>
        <w:t xml:space="preserve"> Parish Council on</w:t>
      </w:r>
      <w:r w:rsidR="005E56AD">
        <w:rPr>
          <w:rFonts w:ascii="Times New Roman" w:hAnsi="Times New Roman" w:cs="Times New Roman"/>
          <w:sz w:val="28"/>
          <w:szCs w:val="28"/>
        </w:rPr>
        <w:t xml:space="preserve"> 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8th</w:t>
      </w:r>
      <w:r w:rsidR="00D42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Pr="00267E4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7D45">
        <w:rPr>
          <w:rFonts w:ascii="Times New Roman" w:hAnsi="Times New Roman" w:cs="Times New Roman"/>
          <w:b/>
          <w:sz w:val="28"/>
          <w:szCs w:val="28"/>
        </w:rPr>
        <w:t>2</w:t>
      </w:r>
      <w:r w:rsidR="00D727E3">
        <w:rPr>
          <w:rFonts w:ascii="Times New Roman" w:hAnsi="Times New Roman" w:cs="Times New Roman"/>
          <w:b/>
          <w:sz w:val="28"/>
          <w:szCs w:val="28"/>
        </w:rPr>
        <w:t>3</w:t>
      </w:r>
      <w:r w:rsidRPr="00267E41">
        <w:rPr>
          <w:rFonts w:ascii="Times New Roman" w:hAnsi="Times New Roman" w:cs="Times New Roman"/>
          <w:sz w:val="28"/>
          <w:szCs w:val="28"/>
        </w:rPr>
        <w:t xml:space="preserve"> at 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E56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0 pm </w:t>
      </w:r>
      <w:r w:rsidRPr="00267E41">
        <w:rPr>
          <w:rFonts w:ascii="Times New Roman" w:hAnsi="Times New Roman" w:cs="Times New Roman"/>
          <w:sz w:val="28"/>
          <w:szCs w:val="28"/>
        </w:rPr>
        <w:t xml:space="preserve">in the </w:t>
      </w:r>
      <w:r w:rsidR="004E01B2">
        <w:rPr>
          <w:rFonts w:ascii="Times New Roman" w:hAnsi="Times New Roman" w:cs="Times New Roman"/>
          <w:b/>
          <w:bCs/>
          <w:sz w:val="28"/>
          <w:szCs w:val="28"/>
        </w:rPr>
        <w:t xml:space="preserve">Village Hall </w:t>
      </w:r>
      <w:r w:rsidRPr="00267E41">
        <w:rPr>
          <w:rFonts w:ascii="Times New Roman" w:hAnsi="Times New Roman" w:cs="Times New Roman"/>
          <w:sz w:val="28"/>
          <w:szCs w:val="28"/>
        </w:rPr>
        <w:t xml:space="preserve">for the purpose of transacting the business on the agenda below. </w:t>
      </w:r>
    </w:p>
    <w:p w14:paraId="5253EE6F" w14:textId="1254C1DC" w:rsidR="006F72B3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9DDD14" w14:textId="52203228" w:rsidR="001E612A" w:rsidRPr="001514CB" w:rsidRDefault="001B3A15" w:rsidP="006F72B3">
      <w:pPr>
        <w:pStyle w:val="Default"/>
        <w:rPr>
          <w:rFonts w:ascii="Mistral" w:hAnsi="Mistral" w:cs="Times New Roman"/>
          <w:b/>
          <w:i/>
          <w:sz w:val="32"/>
          <w:szCs w:val="28"/>
        </w:rPr>
      </w:pPr>
      <w:bookmarkStart w:id="0" w:name="_Hlk71618816"/>
      <w:proofErr w:type="spellStart"/>
      <w:r>
        <w:rPr>
          <w:rFonts w:ascii="Mistral" w:hAnsi="Mistral" w:cs="Times New Roman"/>
          <w:b/>
          <w:i/>
          <w:sz w:val="32"/>
          <w:szCs w:val="28"/>
        </w:rPr>
        <w:t>HJWhite</w:t>
      </w:r>
      <w:proofErr w:type="spellEnd"/>
    </w:p>
    <w:p w14:paraId="03179810" w14:textId="17751AC3" w:rsidR="006F72B3" w:rsidRPr="00D63ED3" w:rsidRDefault="006F72B3" w:rsidP="006F72B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Clerk</w:t>
      </w:r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63ED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63ED3">
        <w:rPr>
          <w:rFonts w:ascii="Times New Roman" w:hAnsi="Times New Roman" w:cs="Times New Roman"/>
          <w:sz w:val="22"/>
          <w:szCs w:val="22"/>
        </w:rPr>
        <w:t xml:space="preserve">Dated </w:t>
      </w:r>
      <w:r w:rsidR="001514CB">
        <w:rPr>
          <w:rFonts w:ascii="Times New Roman" w:hAnsi="Times New Roman" w:cs="Times New Roman"/>
          <w:sz w:val="22"/>
          <w:szCs w:val="22"/>
        </w:rPr>
        <w:t xml:space="preserve"> </w:t>
      </w:r>
      <w:r w:rsidR="00DA5485">
        <w:rPr>
          <w:rFonts w:ascii="Times New Roman" w:hAnsi="Times New Roman" w:cs="Times New Roman"/>
          <w:b/>
          <w:sz w:val="28"/>
          <w:szCs w:val="22"/>
        </w:rPr>
        <w:t>01</w:t>
      </w:r>
      <w:r w:rsidR="00B740C1">
        <w:rPr>
          <w:rFonts w:ascii="Times New Roman" w:hAnsi="Times New Roman" w:cs="Times New Roman"/>
          <w:b/>
          <w:sz w:val="28"/>
          <w:szCs w:val="22"/>
        </w:rPr>
        <w:t>.</w:t>
      </w:r>
      <w:r w:rsidR="003C0B7C">
        <w:rPr>
          <w:rFonts w:ascii="Times New Roman" w:hAnsi="Times New Roman" w:cs="Times New Roman"/>
          <w:b/>
          <w:sz w:val="28"/>
          <w:szCs w:val="22"/>
        </w:rPr>
        <w:t>0</w:t>
      </w:r>
      <w:r w:rsidR="00DA5485">
        <w:rPr>
          <w:rFonts w:ascii="Times New Roman" w:hAnsi="Times New Roman" w:cs="Times New Roman"/>
          <w:b/>
          <w:sz w:val="28"/>
          <w:szCs w:val="22"/>
        </w:rPr>
        <w:t>8</w:t>
      </w:r>
      <w:r w:rsidR="001514CB" w:rsidRPr="001514CB">
        <w:rPr>
          <w:rFonts w:ascii="Times New Roman" w:hAnsi="Times New Roman" w:cs="Times New Roman"/>
          <w:b/>
          <w:sz w:val="28"/>
          <w:szCs w:val="22"/>
        </w:rPr>
        <w:t>.20</w:t>
      </w:r>
      <w:r w:rsidR="002C1FD6">
        <w:rPr>
          <w:rFonts w:ascii="Times New Roman" w:hAnsi="Times New Roman" w:cs="Times New Roman"/>
          <w:b/>
          <w:sz w:val="28"/>
          <w:szCs w:val="22"/>
        </w:rPr>
        <w:t>2</w:t>
      </w:r>
      <w:r w:rsidR="00D727E3">
        <w:rPr>
          <w:rFonts w:ascii="Times New Roman" w:hAnsi="Times New Roman" w:cs="Times New Roman"/>
          <w:b/>
          <w:sz w:val="28"/>
          <w:szCs w:val="22"/>
        </w:rPr>
        <w:t>3</w:t>
      </w:r>
      <w:proofErr w:type="gramEnd"/>
    </w:p>
    <w:p w14:paraId="3B31435A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BF1AD9C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The meeting is open to the press and public. </w:t>
      </w:r>
    </w:p>
    <w:p w14:paraId="319E2951" w14:textId="4E6E86C8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</w:p>
    <w:p w14:paraId="0135831F" w14:textId="7CF3F547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D6ABA" w14:textId="333CFF99" w:rsidR="006F72B3" w:rsidRDefault="006F72B3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Apologies for absence</w:t>
      </w:r>
    </w:p>
    <w:p w14:paraId="47D78CAF" w14:textId="4DD51F1D" w:rsidR="004579CC" w:rsidRPr="00D42D8F" w:rsidRDefault="004579CC" w:rsidP="00D42D8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Declarations of Interest</w:t>
      </w:r>
    </w:p>
    <w:p w14:paraId="32D02DA8" w14:textId="14525F59" w:rsidR="005E56AD" w:rsidRPr="005E56AD" w:rsidRDefault="005E56AD" w:rsidP="005E56A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receive and approve the minutes of the 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32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June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947B607" w14:textId="7AE24960" w:rsidR="00DA5485" w:rsidRDefault="00DA5485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District and County Councillors Report</w:t>
      </w:r>
    </w:p>
    <w:p w14:paraId="17911122" w14:textId="37209D85" w:rsidR="00A50FE9" w:rsidRPr="00B740C1" w:rsidRDefault="004579CC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="003529EE">
        <w:rPr>
          <w:rFonts w:ascii="Times New Roman" w:hAnsi="Times New Roman" w:cs="Times New Roman"/>
          <w:b/>
          <w:bCs/>
          <w:sz w:val="28"/>
          <w:szCs w:val="28"/>
        </w:rPr>
        <w:t>Participation</w:t>
      </w:r>
    </w:p>
    <w:p w14:paraId="74A67A22" w14:textId="574649EC" w:rsidR="00A50FE9" w:rsidRPr="00A50FE9" w:rsidRDefault="006C511E" w:rsidP="003847B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0FE9">
        <w:rPr>
          <w:rFonts w:ascii="Times New Roman" w:hAnsi="Times New Roman" w:cs="Times New Roman"/>
          <w:b/>
          <w:bCs/>
          <w:sz w:val="28"/>
          <w:szCs w:val="28"/>
        </w:rPr>
        <w:t>Highways</w:t>
      </w:r>
    </w:p>
    <w:p w14:paraId="3038BFE6" w14:textId="77777777" w:rsidR="00DA5485" w:rsidRDefault="00DA5485" w:rsidP="00DA548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75FC">
        <w:rPr>
          <w:rFonts w:ascii="Times New Roman" w:hAnsi="Times New Roman" w:cs="Times New Roman"/>
          <w:b/>
          <w:bCs/>
          <w:sz w:val="28"/>
          <w:szCs w:val="28"/>
        </w:rPr>
        <w:t>Planning</w:t>
      </w:r>
    </w:p>
    <w:p w14:paraId="0C26AAF5" w14:textId="77777777" w:rsidR="00DA5485" w:rsidRDefault="00DA5485" w:rsidP="00DA5485">
      <w:pPr>
        <w:pStyle w:val="Defaul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7144"/>
        <w:gridCol w:w="29"/>
      </w:tblGrid>
      <w:tr w:rsidR="00DA5485" w14:paraId="298FE466" w14:textId="77777777" w:rsidTr="00DA5485">
        <w:trPr>
          <w:gridAfter w:val="1"/>
          <w:wAfter w:w="29" w:type="dxa"/>
        </w:trPr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24951" w14:textId="77777777" w:rsidR="00DA5485" w:rsidRDefault="00DA5485">
            <w:r>
              <w:rPr>
                <w:rFonts w:ascii="Arial" w:hAnsi="Arial" w:cs="Arial"/>
                <w:b/>
                <w:bCs/>
              </w:rPr>
              <w:t>REFERENCE:      </w:t>
            </w:r>
          </w:p>
        </w:tc>
        <w:tc>
          <w:tcPr>
            <w:tcW w:w="7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39034" w14:textId="77777777" w:rsidR="00DA5485" w:rsidRDefault="00DA5485">
            <w:r>
              <w:rPr>
                <w:rFonts w:ascii="Arial" w:hAnsi="Arial" w:cs="Arial"/>
                <w:b/>
                <w:bCs/>
              </w:rPr>
              <w:t>3PL/2023/0725/O</w:t>
            </w:r>
          </w:p>
        </w:tc>
      </w:tr>
      <w:tr w:rsidR="00DA5485" w14:paraId="4853CF0D" w14:textId="77777777" w:rsidTr="00DA5485">
        <w:trPr>
          <w:gridAfter w:val="1"/>
          <w:wAfter w:w="29" w:type="dxa"/>
        </w:trPr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D7CD" w14:textId="77777777" w:rsidR="00DA5485" w:rsidRDefault="00DA5485">
            <w:r>
              <w:rPr>
                <w:rFonts w:ascii="Arial" w:hAnsi="Arial" w:cs="Arial"/>
                <w:b/>
                <w:bCs/>
              </w:rPr>
              <w:t>PROPOSAL:        </w:t>
            </w:r>
          </w:p>
        </w:tc>
        <w:tc>
          <w:tcPr>
            <w:tcW w:w="7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9689" w14:textId="77777777" w:rsidR="00DA5485" w:rsidRDefault="00DA5485">
            <w:r>
              <w:rPr>
                <w:rFonts w:ascii="Arial" w:hAnsi="Arial" w:cs="Arial"/>
                <w:b/>
                <w:bCs/>
              </w:rPr>
              <w:t>Outline application with all matters reserved for proposed demolition of Tucks Farm dwelling and associated outbuildings and the construction of 2no. dwellings.</w:t>
            </w:r>
          </w:p>
        </w:tc>
      </w:tr>
      <w:tr w:rsidR="00DA5485" w14:paraId="0B353CD7" w14:textId="77777777" w:rsidTr="00DA5485">
        <w:trPr>
          <w:gridAfter w:val="1"/>
          <w:wAfter w:w="29" w:type="dxa"/>
        </w:trPr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F1ED" w14:textId="77777777" w:rsidR="00DA5485" w:rsidRDefault="00DA5485">
            <w:r>
              <w:rPr>
                <w:rFonts w:ascii="Arial" w:hAnsi="Arial" w:cs="Arial"/>
                <w:b/>
                <w:bCs/>
              </w:rPr>
              <w:t>LOCATION:          </w:t>
            </w:r>
          </w:p>
        </w:tc>
        <w:tc>
          <w:tcPr>
            <w:tcW w:w="7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E086" w14:textId="77777777" w:rsidR="00DA5485" w:rsidRDefault="00DA5485">
            <w:r>
              <w:rPr>
                <w:rFonts w:ascii="Arial" w:hAnsi="Arial" w:cs="Arial"/>
                <w:b/>
                <w:bCs/>
              </w:rPr>
              <w:t>GREAT DUNHAM: Tucks Farm Beeston Road</w:t>
            </w:r>
          </w:p>
        </w:tc>
      </w:tr>
      <w:tr w:rsidR="00DA5485" w14:paraId="1CD4BC59" w14:textId="77777777" w:rsidTr="00DA5485">
        <w:trPr>
          <w:gridAfter w:val="1"/>
          <w:wAfter w:w="29" w:type="dxa"/>
        </w:trPr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B483" w14:textId="77777777" w:rsidR="00DA5485" w:rsidRDefault="00DA5485">
            <w:r>
              <w:rPr>
                <w:rFonts w:ascii="Arial" w:hAnsi="Arial" w:cs="Arial"/>
                <w:b/>
                <w:bCs/>
              </w:rPr>
              <w:t>APPLICANT:        </w:t>
            </w:r>
          </w:p>
        </w:tc>
        <w:tc>
          <w:tcPr>
            <w:tcW w:w="7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C61B" w14:textId="77777777" w:rsidR="00DA5485" w:rsidRDefault="00DA5485">
            <w:r>
              <w:rPr>
                <w:rFonts w:ascii="Arial" w:hAnsi="Arial" w:cs="Arial"/>
                <w:b/>
                <w:bCs/>
              </w:rPr>
              <w:t>Mr Robert and Andrew Jenness</w:t>
            </w:r>
          </w:p>
        </w:tc>
      </w:tr>
      <w:tr w:rsidR="00DA5485" w:rsidRPr="00994D68" w14:paraId="1B8D3007" w14:textId="77777777" w:rsidTr="00DA5485">
        <w:tblPrEx>
          <w:shd w:val="clear" w:color="auto" w:fill="FFFFFF"/>
        </w:tblPrEx>
        <w:tc>
          <w:tcPr>
            <w:tcW w:w="2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28A9" w14:textId="2DCA6922" w:rsidR="00DA5485" w:rsidRPr="00994D68" w:rsidRDefault="00DA5485" w:rsidP="00DA54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7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A2F4" w14:textId="7932D2B5" w:rsidR="00DA5485" w:rsidRPr="00994D68" w:rsidRDefault="00DA5485" w:rsidP="00DA54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DA5485" w:rsidRPr="00994D68" w14:paraId="6E6F22A5" w14:textId="77777777" w:rsidTr="00DA5485">
        <w:tblPrEx>
          <w:shd w:val="clear" w:color="auto" w:fill="FFFFFF"/>
        </w:tblPrEx>
        <w:tc>
          <w:tcPr>
            <w:tcW w:w="2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37AA" w14:textId="53C01270" w:rsidR="00DA5485" w:rsidRPr="00994D68" w:rsidRDefault="00DA5485" w:rsidP="00DA54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7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344C" w14:textId="49300F19" w:rsidR="00DA5485" w:rsidRPr="00994D68" w:rsidRDefault="00DA5485" w:rsidP="00DA54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DA5485" w:rsidRPr="00994D68" w14:paraId="7B0E7DD4" w14:textId="77777777" w:rsidTr="00DA5485">
        <w:tblPrEx>
          <w:shd w:val="clear" w:color="auto" w:fill="FFFFFF"/>
        </w:tblPrEx>
        <w:tc>
          <w:tcPr>
            <w:tcW w:w="2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0861" w14:textId="5B6D21A8" w:rsidR="00DA5485" w:rsidRPr="00994D68" w:rsidRDefault="00DA5485" w:rsidP="00DA54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7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5592" w14:textId="0A904329" w:rsidR="00DA5485" w:rsidRPr="00994D68" w:rsidRDefault="00DA5485" w:rsidP="00DA54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DA5485" w:rsidRPr="00994D68" w14:paraId="032A4DA3" w14:textId="77777777" w:rsidTr="00DA5485">
        <w:tblPrEx>
          <w:shd w:val="clear" w:color="auto" w:fill="FFFFFF"/>
        </w:tblPrEx>
        <w:tc>
          <w:tcPr>
            <w:tcW w:w="2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2C44" w14:textId="19132F7A" w:rsidR="00DA5485" w:rsidRPr="00994D68" w:rsidRDefault="00DA5485" w:rsidP="00DA54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7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2F74" w14:textId="04B118DB" w:rsidR="00DA5485" w:rsidRPr="00994D68" w:rsidRDefault="00DA5485" w:rsidP="00DA54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26909D40" w14:textId="77777777" w:rsidR="00DA5485" w:rsidRDefault="00DA5485" w:rsidP="00DA548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20346" w14:textId="64F50368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Correspondence</w:t>
      </w:r>
    </w:p>
    <w:p w14:paraId="175AE863" w14:textId="0BDE1439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and times of</w:t>
      </w:r>
      <w:r w:rsidR="00666408">
        <w:rPr>
          <w:rFonts w:ascii="Times New Roman" w:hAnsi="Times New Roman" w:cs="Times New Roman"/>
          <w:b/>
          <w:bCs/>
          <w:sz w:val="28"/>
          <w:szCs w:val="28"/>
        </w:rPr>
        <w:t xml:space="preserve"> next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meeting</w:t>
      </w:r>
    </w:p>
    <w:p w14:paraId="648C36DE" w14:textId="6A9B19CE" w:rsidR="006C511E" w:rsidRDefault="006C511E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9D611" w14:textId="223CB71D" w:rsidR="00E171A3" w:rsidRDefault="00E171A3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71A3" w:rsidSect="00E4292E">
      <w:pgSz w:w="11906" w:h="16838"/>
      <w:pgMar w:top="907" w:right="1077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82D"/>
    <w:multiLevelType w:val="hybridMultilevel"/>
    <w:tmpl w:val="98C0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C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FC095B"/>
    <w:multiLevelType w:val="multilevel"/>
    <w:tmpl w:val="94A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C0A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CA5413"/>
    <w:multiLevelType w:val="hybridMultilevel"/>
    <w:tmpl w:val="2B8031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F295F"/>
    <w:multiLevelType w:val="hybridMultilevel"/>
    <w:tmpl w:val="4AD4283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738938907">
    <w:abstractNumId w:val="0"/>
  </w:num>
  <w:num w:numId="2" w16cid:durableId="1266188130">
    <w:abstractNumId w:val="1"/>
  </w:num>
  <w:num w:numId="3" w16cid:durableId="1362512658">
    <w:abstractNumId w:val="4"/>
  </w:num>
  <w:num w:numId="4" w16cid:durableId="247614666">
    <w:abstractNumId w:val="3"/>
  </w:num>
  <w:num w:numId="5" w16cid:durableId="2115906342">
    <w:abstractNumId w:val="2"/>
  </w:num>
  <w:num w:numId="6" w16cid:durableId="29772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B3"/>
    <w:rsid w:val="00030D6F"/>
    <w:rsid w:val="00083EDF"/>
    <w:rsid w:val="000919EB"/>
    <w:rsid w:val="000B086C"/>
    <w:rsid w:val="000C2B61"/>
    <w:rsid w:val="000E1F86"/>
    <w:rsid w:val="000F61F9"/>
    <w:rsid w:val="001514CB"/>
    <w:rsid w:val="00160652"/>
    <w:rsid w:val="001951C8"/>
    <w:rsid w:val="001B3A15"/>
    <w:rsid w:val="001D2EE9"/>
    <w:rsid w:val="001E612A"/>
    <w:rsid w:val="001F415B"/>
    <w:rsid w:val="00207189"/>
    <w:rsid w:val="00217F15"/>
    <w:rsid w:val="002712B7"/>
    <w:rsid w:val="00273D92"/>
    <w:rsid w:val="002B60E1"/>
    <w:rsid w:val="002C1FD6"/>
    <w:rsid w:val="003175FC"/>
    <w:rsid w:val="00335759"/>
    <w:rsid w:val="003529EE"/>
    <w:rsid w:val="00383105"/>
    <w:rsid w:val="0039598F"/>
    <w:rsid w:val="003C0B7C"/>
    <w:rsid w:val="0042248D"/>
    <w:rsid w:val="00444CC0"/>
    <w:rsid w:val="004579CC"/>
    <w:rsid w:val="004E01B2"/>
    <w:rsid w:val="004F644A"/>
    <w:rsid w:val="005353E2"/>
    <w:rsid w:val="0054071B"/>
    <w:rsid w:val="005D415A"/>
    <w:rsid w:val="005E56AD"/>
    <w:rsid w:val="0060297F"/>
    <w:rsid w:val="00660D59"/>
    <w:rsid w:val="00663648"/>
    <w:rsid w:val="00666408"/>
    <w:rsid w:val="006A3A9C"/>
    <w:rsid w:val="006C511E"/>
    <w:rsid w:val="006C76F9"/>
    <w:rsid w:val="006E7372"/>
    <w:rsid w:val="006F72B3"/>
    <w:rsid w:val="00725546"/>
    <w:rsid w:val="0075091B"/>
    <w:rsid w:val="00794169"/>
    <w:rsid w:val="007D2086"/>
    <w:rsid w:val="0083282D"/>
    <w:rsid w:val="00887866"/>
    <w:rsid w:val="008A18AD"/>
    <w:rsid w:val="008D1B63"/>
    <w:rsid w:val="0091379E"/>
    <w:rsid w:val="00932307"/>
    <w:rsid w:val="00981C9B"/>
    <w:rsid w:val="009C721E"/>
    <w:rsid w:val="009F4E56"/>
    <w:rsid w:val="00A06029"/>
    <w:rsid w:val="00A50FE9"/>
    <w:rsid w:val="00AC4AA5"/>
    <w:rsid w:val="00AE0D9F"/>
    <w:rsid w:val="00B36D0C"/>
    <w:rsid w:val="00B47F73"/>
    <w:rsid w:val="00B740C1"/>
    <w:rsid w:val="00BA0B40"/>
    <w:rsid w:val="00BA2714"/>
    <w:rsid w:val="00BF138E"/>
    <w:rsid w:val="00BF2179"/>
    <w:rsid w:val="00C245C9"/>
    <w:rsid w:val="00C34768"/>
    <w:rsid w:val="00D34FA0"/>
    <w:rsid w:val="00D35CA4"/>
    <w:rsid w:val="00D42D8F"/>
    <w:rsid w:val="00D50D9D"/>
    <w:rsid w:val="00D727E3"/>
    <w:rsid w:val="00DA5485"/>
    <w:rsid w:val="00DF7D45"/>
    <w:rsid w:val="00E120B6"/>
    <w:rsid w:val="00E171A3"/>
    <w:rsid w:val="00E22C91"/>
    <w:rsid w:val="00E4292E"/>
    <w:rsid w:val="00ED5424"/>
    <w:rsid w:val="00F218A4"/>
    <w:rsid w:val="00F936F5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3C84"/>
  <w15:chartTrackingRefBased/>
  <w15:docId w15:val="{7037007D-4298-4D9D-AC09-85DBA25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E56"/>
    <w:pPr>
      <w:ind w:left="720"/>
      <w:contextualSpacing/>
    </w:pPr>
  </w:style>
  <w:style w:type="paragraph" w:styleId="NoSpacing">
    <w:name w:val="No Spacing"/>
    <w:uiPriority w:val="1"/>
    <w:qFormat/>
    <w:rsid w:val="009F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37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5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9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Weasenham Parish Council</dc:creator>
  <cp:keywords/>
  <dc:description/>
  <cp:lastModifiedBy>Griselda Hubbard</cp:lastModifiedBy>
  <cp:revision>4</cp:revision>
  <cp:lastPrinted>2021-05-11T15:02:00Z</cp:lastPrinted>
  <dcterms:created xsi:type="dcterms:W3CDTF">2023-08-01T17:27:00Z</dcterms:created>
  <dcterms:modified xsi:type="dcterms:W3CDTF">2023-08-01T17:33:00Z</dcterms:modified>
</cp:coreProperties>
</file>